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2563" w14:textId="112B1FEA" w:rsidR="00042CD5" w:rsidRPr="00042CD5" w:rsidRDefault="009E47DD" w:rsidP="00042CD5">
      <w:pPr>
        <w:jc w:val="center"/>
        <w:rPr>
          <w:b/>
        </w:rPr>
      </w:pPr>
      <w:r>
        <w:rPr>
          <w:b/>
        </w:rPr>
        <w:t>SRP PREGÃO ELETRÔNICO 00</w:t>
      </w:r>
      <w:r w:rsidR="00091B6F">
        <w:rPr>
          <w:b/>
        </w:rPr>
        <w:t>3</w:t>
      </w:r>
      <w:r>
        <w:rPr>
          <w:b/>
        </w:rPr>
        <w:t>/2023</w:t>
      </w:r>
    </w:p>
    <w:p w14:paraId="4F07FF4F" w14:textId="77777777" w:rsidR="00042CD5" w:rsidRDefault="00042CD5" w:rsidP="00EC3E89"/>
    <w:p w14:paraId="00DA6A52" w14:textId="77777777" w:rsidR="00042CD5" w:rsidRDefault="00042CD5" w:rsidP="00EC3E89"/>
    <w:p w14:paraId="2A80C4FD" w14:textId="5C21375C" w:rsidR="00814D23" w:rsidRDefault="009E47DD" w:rsidP="00B828AF">
      <w:pPr>
        <w:jc w:val="both"/>
      </w:pPr>
      <w:r>
        <w:t>A</w:t>
      </w:r>
      <w:r w:rsidR="00871D12">
        <w:t xml:space="preserve"> Câmara Municipal </w:t>
      </w:r>
      <w:r>
        <w:t>de Paty do Alferes torna público que se encontra</w:t>
      </w:r>
      <w:r w:rsidR="00814D23">
        <w:t xml:space="preserve"> disponível na í</w:t>
      </w:r>
      <w:r>
        <w:t xml:space="preserve">ntegra em seu site a ata de </w:t>
      </w:r>
      <w:r w:rsidR="00814D23">
        <w:t xml:space="preserve">registro de preços para </w:t>
      </w:r>
      <w:r w:rsidR="00814D23" w:rsidRPr="00814D23">
        <w:t>PROVÁVEL</w:t>
      </w:r>
      <w:r w:rsidR="00E86130">
        <w:t xml:space="preserve"> AQUISIÇÃO DE EQUIPAMENTOS DE INFORMÁTICA – TI: COMPUTADORES PESSOAIS, NOTEBOOKS, MONITORES, IMPRESSORA MULTIFUNCIONAL</w:t>
      </w:r>
      <w:r w:rsidR="00B828AF">
        <w:t xml:space="preserve"> E SERVIDOR DE SISTEMA PELO SISTEMA DE REGISTRO DE PREÇOS.</w:t>
      </w:r>
      <w:r w:rsidR="00814D23" w:rsidRPr="00814D23">
        <w:t xml:space="preserve"> </w:t>
      </w:r>
    </w:p>
    <w:p w14:paraId="0155AB4D" w14:textId="77777777" w:rsidR="00B828AF" w:rsidRDefault="00B828AF" w:rsidP="00B828AF">
      <w:pPr>
        <w:jc w:val="both"/>
      </w:pPr>
    </w:p>
    <w:p w14:paraId="2911F667" w14:textId="77777777" w:rsidR="00814D23" w:rsidRDefault="00814D23" w:rsidP="00042CD5">
      <w:pPr>
        <w:jc w:val="both"/>
      </w:pPr>
      <w:r>
        <w:t xml:space="preserve">Prazo de vigência: 12 meses. </w:t>
      </w:r>
    </w:p>
    <w:p w14:paraId="312694C0" w14:textId="77777777" w:rsidR="00814D23" w:rsidRDefault="00814D23" w:rsidP="00042CD5">
      <w:pPr>
        <w:jc w:val="both"/>
      </w:pPr>
    </w:p>
    <w:p w14:paraId="491A757F" w14:textId="77777777" w:rsidR="00CC4130" w:rsidRDefault="00814D23" w:rsidP="00042CD5">
      <w:pPr>
        <w:jc w:val="both"/>
      </w:pPr>
      <w:r>
        <w:t>Ata disponível na íntegra no site oficial da CÂMARA:</w:t>
      </w:r>
    </w:p>
    <w:p w14:paraId="30256098" w14:textId="171A6FCB" w:rsidR="00814D23" w:rsidRDefault="00CC4130" w:rsidP="00042CD5">
      <w:pPr>
        <w:jc w:val="both"/>
      </w:pPr>
      <w:r w:rsidRPr="00CC4130">
        <w:t>https://www.patydoalferes.rj.leg.br/transparencia/licitacoes-e-contratos/exercicio-de-2023/ata-pregao-003-2023-completa/view</w:t>
      </w:r>
    </w:p>
    <w:p w14:paraId="24F76EB4" w14:textId="77777777" w:rsidR="00814D23" w:rsidRDefault="00814D23" w:rsidP="00042CD5">
      <w:pPr>
        <w:jc w:val="both"/>
      </w:pPr>
    </w:p>
    <w:p w14:paraId="435EADCE" w14:textId="77777777" w:rsidR="00042CD5" w:rsidRDefault="00042CD5" w:rsidP="00042CD5">
      <w:pPr>
        <w:jc w:val="both"/>
      </w:pPr>
    </w:p>
    <w:p w14:paraId="223E9D71" w14:textId="546D46CD" w:rsidR="00554227" w:rsidRDefault="00554227" w:rsidP="00042CD5">
      <w:pPr>
        <w:jc w:val="center"/>
      </w:pPr>
      <w:r>
        <w:t>Paty do Alferes</w:t>
      </w:r>
      <w:r w:rsidR="00042CD5">
        <w:t xml:space="preserve"> - </w:t>
      </w:r>
      <w:r>
        <w:t>RJ</w:t>
      </w:r>
      <w:r w:rsidR="00042CD5">
        <w:t>,</w:t>
      </w:r>
      <w:r w:rsidR="00091B6F">
        <w:t xml:space="preserve"> </w:t>
      </w:r>
      <w:r w:rsidR="008467CB">
        <w:t>04</w:t>
      </w:r>
      <w:r w:rsidR="007D7BC9">
        <w:t xml:space="preserve"> </w:t>
      </w:r>
      <w:r w:rsidR="00042CD5">
        <w:t>d</w:t>
      </w:r>
      <w:r w:rsidR="00E94996">
        <w:t xml:space="preserve">e </w:t>
      </w:r>
      <w:r w:rsidR="008467CB">
        <w:t>janeiro</w:t>
      </w:r>
      <w:r w:rsidR="00042CD5">
        <w:t xml:space="preserve"> de </w:t>
      </w:r>
      <w:r w:rsidR="007D7BC9">
        <w:t>202</w:t>
      </w:r>
      <w:r w:rsidR="008467CB">
        <w:t>4</w:t>
      </w:r>
      <w:r w:rsidR="00042CD5">
        <w:t xml:space="preserve">. </w:t>
      </w:r>
    </w:p>
    <w:p w14:paraId="572AB737" w14:textId="77777777" w:rsidR="00554227" w:rsidRDefault="00554227" w:rsidP="00042CD5">
      <w:pPr>
        <w:jc w:val="center"/>
      </w:pPr>
    </w:p>
    <w:p w14:paraId="1CC3978B" w14:textId="77777777" w:rsidR="00554227" w:rsidRDefault="00554227" w:rsidP="00871D12"/>
    <w:p w14:paraId="16996BD1" w14:textId="77777777" w:rsidR="00814D23" w:rsidRDefault="00814D23" w:rsidP="00814D23">
      <w:pPr>
        <w:jc w:val="center"/>
        <w:rPr>
          <w:b/>
        </w:rPr>
      </w:pPr>
      <w:r>
        <w:rPr>
          <w:b/>
        </w:rPr>
        <w:t>ROMULO ROSA DE CARVALHO</w:t>
      </w:r>
    </w:p>
    <w:p w14:paraId="16C9ECDF" w14:textId="77777777" w:rsidR="00814D23" w:rsidRPr="002820B6" w:rsidRDefault="00814D23" w:rsidP="00814D23">
      <w:pPr>
        <w:jc w:val="center"/>
      </w:pPr>
      <w:r>
        <w:rPr>
          <w:b/>
        </w:rPr>
        <w:t>PRESIDENTE DA CÂMARA MUNICIPAL DE PATY DO ALFERES</w:t>
      </w:r>
    </w:p>
    <w:p w14:paraId="5B90E67A" w14:textId="77777777" w:rsidR="00554227" w:rsidRPr="00554227" w:rsidRDefault="00554227" w:rsidP="00814D23">
      <w:pPr>
        <w:jc w:val="center"/>
        <w:rPr>
          <w:b/>
        </w:rPr>
      </w:pPr>
    </w:p>
    <w:sectPr w:rsidR="00554227" w:rsidRPr="00554227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FA56" w14:textId="77777777" w:rsidR="005C18DE" w:rsidRDefault="005C18DE" w:rsidP="001E0539">
      <w:r>
        <w:separator/>
      </w:r>
    </w:p>
  </w:endnote>
  <w:endnote w:type="continuationSeparator" w:id="0">
    <w:p w14:paraId="049285C7" w14:textId="77777777" w:rsidR="005C18DE" w:rsidRDefault="005C18DE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DA16" w14:textId="77777777" w:rsidR="005C18DE" w:rsidRDefault="005C18DE" w:rsidP="001E0539">
      <w:r>
        <w:separator/>
      </w:r>
    </w:p>
  </w:footnote>
  <w:footnote w:type="continuationSeparator" w:id="0">
    <w:p w14:paraId="17278287" w14:textId="77777777" w:rsidR="005C18DE" w:rsidRDefault="005C18DE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3FD" w14:textId="11799963" w:rsidR="001D402A" w:rsidRDefault="00B76AB4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00FE135B" wp14:editId="2E3939D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D6795C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29FAA034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EE0C64E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B4574"/>
    <w:multiLevelType w:val="hybridMultilevel"/>
    <w:tmpl w:val="BE02C512"/>
    <w:lvl w:ilvl="0" w:tplc="2F22921C">
      <w:start w:val="1"/>
      <w:numFmt w:val="decimalZero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2677878">
    <w:abstractNumId w:val="33"/>
  </w:num>
  <w:num w:numId="2" w16cid:durableId="1580170149">
    <w:abstractNumId w:val="8"/>
  </w:num>
  <w:num w:numId="3" w16cid:durableId="601911932">
    <w:abstractNumId w:val="1"/>
  </w:num>
  <w:num w:numId="4" w16cid:durableId="1530988562">
    <w:abstractNumId w:val="2"/>
  </w:num>
  <w:num w:numId="5" w16cid:durableId="876355816">
    <w:abstractNumId w:val="37"/>
  </w:num>
  <w:num w:numId="6" w16cid:durableId="841551920">
    <w:abstractNumId w:val="23"/>
  </w:num>
  <w:num w:numId="7" w16cid:durableId="107625429">
    <w:abstractNumId w:val="38"/>
  </w:num>
  <w:num w:numId="8" w16cid:durableId="1125194394">
    <w:abstractNumId w:val="7"/>
  </w:num>
  <w:num w:numId="9" w16cid:durableId="1635064702">
    <w:abstractNumId w:val="32"/>
  </w:num>
  <w:num w:numId="10" w16cid:durableId="1537158629">
    <w:abstractNumId w:val="25"/>
  </w:num>
  <w:num w:numId="11" w16cid:durableId="1193222338">
    <w:abstractNumId w:val="14"/>
  </w:num>
  <w:num w:numId="12" w16cid:durableId="2000189826">
    <w:abstractNumId w:val="35"/>
  </w:num>
  <w:num w:numId="13" w16cid:durableId="1954170568">
    <w:abstractNumId w:val="10"/>
  </w:num>
  <w:num w:numId="14" w16cid:durableId="1178422552">
    <w:abstractNumId w:val="29"/>
  </w:num>
  <w:num w:numId="15" w16cid:durableId="2065060176">
    <w:abstractNumId w:val="17"/>
  </w:num>
  <w:num w:numId="16" w16cid:durableId="1396778605">
    <w:abstractNumId w:val="9"/>
  </w:num>
  <w:num w:numId="17" w16cid:durableId="1544828783">
    <w:abstractNumId w:val="40"/>
  </w:num>
  <w:num w:numId="18" w16cid:durableId="1159075651">
    <w:abstractNumId w:val="30"/>
  </w:num>
  <w:num w:numId="19" w16cid:durableId="1173691970">
    <w:abstractNumId w:val="36"/>
  </w:num>
  <w:num w:numId="20" w16cid:durableId="982780567">
    <w:abstractNumId w:val="15"/>
  </w:num>
  <w:num w:numId="21" w16cid:durableId="2125223724">
    <w:abstractNumId w:val="28"/>
  </w:num>
  <w:num w:numId="22" w16cid:durableId="21176457">
    <w:abstractNumId w:val="12"/>
  </w:num>
  <w:num w:numId="23" w16cid:durableId="1008874353">
    <w:abstractNumId w:val="4"/>
  </w:num>
  <w:num w:numId="24" w16cid:durableId="736709691">
    <w:abstractNumId w:val="5"/>
  </w:num>
  <w:num w:numId="25" w16cid:durableId="532572068">
    <w:abstractNumId w:val="21"/>
  </w:num>
  <w:num w:numId="26" w16cid:durableId="554782901">
    <w:abstractNumId w:val="6"/>
  </w:num>
  <w:num w:numId="27" w16cid:durableId="664360152">
    <w:abstractNumId w:val="22"/>
  </w:num>
  <w:num w:numId="28" w16cid:durableId="1299872110">
    <w:abstractNumId w:val="11"/>
  </w:num>
  <w:num w:numId="29" w16cid:durableId="1627930288">
    <w:abstractNumId w:val="31"/>
  </w:num>
  <w:num w:numId="30" w16cid:durableId="280189786">
    <w:abstractNumId w:val="27"/>
  </w:num>
  <w:num w:numId="31" w16cid:durableId="1288317249">
    <w:abstractNumId w:val="39"/>
  </w:num>
  <w:num w:numId="32" w16cid:durableId="1302953720">
    <w:abstractNumId w:val="3"/>
  </w:num>
  <w:num w:numId="33" w16cid:durableId="1529291491">
    <w:abstractNumId w:val="26"/>
  </w:num>
  <w:num w:numId="34" w16cid:durableId="77101049">
    <w:abstractNumId w:val="13"/>
  </w:num>
  <w:num w:numId="35" w16cid:durableId="248730801">
    <w:abstractNumId w:val="34"/>
  </w:num>
  <w:num w:numId="36" w16cid:durableId="1516310176">
    <w:abstractNumId w:val="41"/>
  </w:num>
  <w:num w:numId="37" w16cid:durableId="564265402">
    <w:abstractNumId w:val="20"/>
  </w:num>
  <w:num w:numId="38" w16cid:durableId="905915199">
    <w:abstractNumId w:val="16"/>
  </w:num>
  <w:num w:numId="39" w16cid:durableId="921140328">
    <w:abstractNumId w:val="18"/>
  </w:num>
  <w:num w:numId="40" w16cid:durableId="1975216622">
    <w:abstractNumId w:val="24"/>
  </w:num>
  <w:num w:numId="41" w16cid:durableId="1970283937">
    <w:abstractNumId w:val="0"/>
  </w:num>
  <w:num w:numId="42" w16cid:durableId="637296768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0111C"/>
    <w:rsid w:val="00012279"/>
    <w:rsid w:val="00020770"/>
    <w:rsid w:val="00042CD5"/>
    <w:rsid w:val="00071D05"/>
    <w:rsid w:val="00091B6F"/>
    <w:rsid w:val="000A5466"/>
    <w:rsid w:val="000F5B36"/>
    <w:rsid w:val="001200F5"/>
    <w:rsid w:val="00166389"/>
    <w:rsid w:val="001D402A"/>
    <w:rsid w:val="001E0539"/>
    <w:rsid w:val="0024596A"/>
    <w:rsid w:val="002D5BAC"/>
    <w:rsid w:val="0031144D"/>
    <w:rsid w:val="00336EE1"/>
    <w:rsid w:val="003D5947"/>
    <w:rsid w:val="003D6C70"/>
    <w:rsid w:val="003F4824"/>
    <w:rsid w:val="00554227"/>
    <w:rsid w:val="005A0789"/>
    <w:rsid w:val="005C18DE"/>
    <w:rsid w:val="00667BEF"/>
    <w:rsid w:val="0067022A"/>
    <w:rsid w:val="00713FF2"/>
    <w:rsid w:val="0075377C"/>
    <w:rsid w:val="007A06CD"/>
    <w:rsid w:val="007D7BC9"/>
    <w:rsid w:val="00814D23"/>
    <w:rsid w:val="008467CB"/>
    <w:rsid w:val="00871D12"/>
    <w:rsid w:val="008C70C2"/>
    <w:rsid w:val="009C6947"/>
    <w:rsid w:val="009E47DD"/>
    <w:rsid w:val="00AC2F42"/>
    <w:rsid w:val="00B76AB4"/>
    <w:rsid w:val="00B828AF"/>
    <w:rsid w:val="00BF0FE8"/>
    <w:rsid w:val="00C634A8"/>
    <w:rsid w:val="00C82C08"/>
    <w:rsid w:val="00CC4130"/>
    <w:rsid w:val="00D301CE"/>
    <w:rsid w:val="00E82F66"/>
    <w:rsid w:val="00E85B78"/>
    <w:rsid w:val="00E86130"/>
    <w:rsid w:val="00E94996"/>
    <w:rsid w:val="00EC3E89"/>
    <w:rsid w:val="00EC7B25"/>
    <w:rsid w:val="00FB0991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5BA3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6</cp:revision>
  <cp:lastPrinted>2021-09-06T19:24:00Z</cp:lastPrinted>
  <dcterms:created xsi:type="dcterms:W3CDTF">2023-12-28T12:14:00Z</dcterms:created>
  <dcterms:modified xsi:type="dcterms:W3CDTF">2024-01-04T13:38:00Z</dcterms:modified>
</cp:coreProperties>
</file>